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023C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00726342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3F569BF1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78A93288" w14:textId="07A89ED4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EF3292">
        <w:rPr>
          <w:rFonts w:asciiTheme="minorHAnsi" w:hAnsiTheme="minorHAnsi" w:cs="Arial"/>
          <w:b/>
          <w:lang w:val="en-ZA"/>
        </w:rPr>
        <w:t>0</w:t>
      </w:r>
      <w:r w:rsidR="002E3577">
        <w:rPr>
          <w:rFonts w:asciiTheme="minorHAnsi" w:hAnsiTheme="minorHAnsi" w:cs="Arial"/>
          <w:b/>
          <w:lang w:val="en-ZA"/>
        </w:rPr>
        <w:t>2 August</w:t>
      </w:r>
      <w:r w:rsidR="00756DC7">
        <w:rPr>
          <w:rFonts w:asciiTheme="minorHAnsi" w:hAnsiTheme="minorHAnsi" w:cs="Arial"/>
          <w:b/>
          <w:lang w:val="en-ZA"/>
        </w:rPr>
        <w:t xml:space="preserve"> </w:t>
      </w:r>
      <w:r w:rsidR="00D800C1">
        <w:rPr>
          <w:rFonts w:asciiTheme="minorHAnsi" w:hAnsiTheme="minorHAnsi" w:cs="Arial"/>
          <w:b/>
          <w:lang w:val="en-ZA"/>
        </w:rPr>
        <w:t>20</w:t>
      </w:r>
      <w:r w:rsidR="00362FF2">
        <w:rPr>
          <w:rFonts w:asciiTheme="minorHAnsi" w:hAnsiTheme="minorHAnsi" w:cs="Arial"/>
          <w:b/>
          <w:lang w:val="en-ZA"/>
        </w:rPr>
        <w:t>2</w:t>
      </w:r>
      <w:r w:rsidR="002E3577">
        <w:rPr>
          <w:rFonts w:asciiTheme="minorHAnsi" w:hAnsiTheme="minorHAnsi" w:cs="Arial"/>
          <w:b/>
          <w:lang w:val="en-ZA"/>
        </w:rPr>
        <w:t>1</w:t>
      </w:r>
    </w:p>
    <w:p w14:paraId="0E0489BD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F24D4BA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362FF2">
        <w:rPr>
          <w:rFonts w:asciiTheme="minorHAnsi" w:hAnsiTheme="minorHAnsi"/>
          <w:lang w:val="en-ZA"/>
        </w:rPr>
        <w:t xml:space="preserve">Early </w:t>
      </w:r>
      <w:r w:rsidR="00E77D19">
        <w:rPr>
          <w:rFonts w:asciiTheme="minorHAnsi" w:hAnsiTheme="minorHAnsi"/>
          <w:lang w:val="en-ZA"/>
        </w:rPr>
        <w:t>Full</w:t>
      </w:r>
      <w:r w:rsidR="002B3062">
        <w:rPr>
          <w:rFonts w:asciiTheme="minorHAnsi" w:hAnsiTheme="minorHAnsi"/>
          <w:lang w:val="en-ZA"/>
        </w:rPr>
        <w:t xml:space="preserve"> </w:t>
      </w:r>
      <w:r w:rsidR="005E0B3F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14:paraId="2301BED6" w14:textId="76FBCF9D" w:rsidR="00EF3292" w:rsidRPr="003A5C94" w:rsidRDefault="00EF3292" w:rsidP="00EF329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COMMISSIONER STREET NO. 10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CS00</w:t>
      </w:r>
      <w:r w:rsidR="002E3577">
        <w:rPr>
          <w:rFonts w:asciiTheme="minorHAnsi" w:hAnsiTheme="minorHAnsi" w:cs="Arial"/>
          <w:b/>
          <w:i/>
          <w:lang w:val="en-ZA"/>
        </w:rPr>
        <w:t>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14:paraId="1502D45D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2899A53D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2964EA81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1F852C6F" w14:textId="4F512446"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EF3292">
        <w:rPr>
          <w:rFonts w:asciiTheme="minorHAnsi" w:hAnsiTheme="minorHAnsi" w:cs="Arial"/>
          <w:b/>
          <w:lang w:val="en-ZA"/>
        </w:rPr>
        <w:t xml:space="preserve">COMMISSIONER STREET NO. 10 (RF) LIMITED </w:t>
      </w:r>
      <w:r w:rsidR="00EF3292" w:rsidRPr="00EF3292">
        <w:rPr>
          <w:rFonts w:asciiTheme="minorHAnsi" w:hAnsiTheme="minorHAnsi" w:cs="Arial"/>
          <w:lang w:val="en-ZA"/>
        </w:rPr>
        <w:t>under the</w:t>
      </w:r>
      <w:r w:rsidR="00EF3292">
        <w:rPr>
          <w:rFonts w:asciiTheme="minorHAnsi" w:hAnsiTheme="minorHAnsi" w:cs="Arial"/>
          <w:b/>
          <w:lang w:val="en-ZA"/>
        </w:rPr>
        <w:t xml:space="preserve"> </w:t>
      </w:r>
      <w:r w:rsidR="00EF3292" w:rsidRPr="00EF3292">
        <w:rPr>
          <w:rFonts w:asciiTheme="minorHAnsi" w:hAnsiTheme="minorHAnsi" w:cs="Arial"/>
          <w:lang w:val="en-ZA"/>
        </w:rPr>
        <w:t>Commissioner Street No.1 (RF) Limited Master</w:t>
      </w:r>
      <w:r w:rsidR="008821D9">
        <w:rPr>
          <w:rFonts w:asciiTheme="minorHAnsi" w:hAnsiTheme="minorHAnsi" w:cs="Arial"/>
          <w:lang w:val="en-ZA"/>
        </w:rPr>
        <w:t xml:space="preserve"> Programme</w:t>
      </w:r>
      <w:r w:rsidR="00EF3292">
        <w:rPr>
          <w:rFonts w:asciiTheme="minorHAnsi" w:hAnsiTheme="minorHAnsi" w:cs="Arial"/>
          <w:lang w:val="en-ZA"/>
        </w:rPr>
        <w:t xml:space="preserve"> Memorandum “the Programme” with effect from commencement of business </w:t>
      </w:r>
      <w:r w:rsidR="008821D9">
        <w:rPr>
          <w:rFonts w:asciiTheme="minorHAnsi" w:hAnsiTheme="minorHAnsi" w:cs="Arial"/>
          <w:lang w:val="en-ZA"/>
        </w:rPr>
        <w:t xml:space="preserve">will be fully redeeming the below notes effective </w:t>
      </w:r>
      <w:r w:rsidR="00EF3292">
        <w:rPr>
          <w:rFonts w:asciiTheme="minorHAnsi" w:hAnsiTheme="minorHAnsi" w:cs="Arial"/>
          <w:lang w:val="en-ZA"/>
        </w:rPr>
        <w:t xml:space="preserve">11 </w:t>
      </w:r>
      <w:r w:rsidR="002E3577">
        <w:rPr>
          <w:rFonts w:asciiTheme="minorHAnsi" w:hAnsiTheme="minorHAnsi" w:cs="Arial"/>
          <w:lang w:val="en-ZA"/>
        </w:rPr>
        <w:t>August</w:t>
      </w:r>
      <w:r w:rsidR="00EF3292">
        <w:rPr>
          <w:rFonts w:asciiTheme="minorHAnsi" w:hAnsiTheme="minorHAnsi" w:cs="Arial"/>
          <w:lang w:val="en-ZA"/>
        </w:rPr>
        <w:t xml:space="preserve"> 202</w:t>
      </w:r>
      <w:r w:rsidR="002E3577">
        <w:rPr>
          <w:rFonts w:asciiTheme="minorHAnsi" w:hAnsiTheme="minorHAnsi" w:cs="Arial"/>
          <w:lang w:val="en-ZA"/>
        </w:rPr>
        <w:t>1</w:t>
      </w:r>
      <w:r w:rsidRPr="00D738C6">
        <w:rPr>
          <w:rFonts w:asciiTheme="minorHAnsi" w:hAnsiTheme="minorHAnsi"/>
          <w:b/>
          <w:lang w:val="en-ZA"/>
        </w:rPr>
        <w:t>.</w:t>
      </w:r>
      <w:r w:rsidR="00C36496">
        <w:rPr>
          <w:rFonts w:asciiTheme="minorHAnsi" w:hAnsiTheme="minorHAnsi"/>
          <w:b/>
          <w:lang w:val="en-ZA"/>
        </w:rPr>
        <w:t xml:space="preserve"> </w:t>
      </w:r>
    </w:p>
    <w:p w14:paraId="5306626F" w14:textId="77777777" w:rsidR="005F14A8" w:rsidRPr="003A5C94" w:rsidRDefault="005F14A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36FB1A6F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0167378F" w14:textId="77777777" w:rsidTr="005F14A8">
        <w:trPr>
          <w:jc w:val="center"/>
        </w:trPr>
        <w:tc>
          <w:tcPr>
            <w:tcW w:w="1871" w:type="dxa"/>
          </w:tcPr>
          <w:p w14:paraId="5A31F38F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4959899E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0B0155FB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4D4C4105" w14:textId="77777777" w:rsidR="00DE6F97" w:rsidRPr="003A5C94" w:rsidRDefault="00DE6F97" w:rsidP="00CE4DF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</w:tc>
      </w:tr>
      <w:tr w:rsidR="005E0B3F" w:rsidRPr="00D24E62" w14:paraId="6DAA2E77" w14:textId="77777777" w:rsidTr="005F14A8">
        <w:trPr>
          <w:jc w:val="center"/>
        </w:trPr>
        <w:tc>
          <w:tcPr>
            <w:tcW w:w="1871" w:type="dxa"/>
          </w:tcPr>
          <w:p w14:paraId="6FCB1B26" w14:textId="6FE7AB4D" w:rsidR="005E0B3F" w:rsidRPr="002E3577" w:rsidRDefault="005F14A8" w:rsidP="005E0B3F">
            <w:pPr>
              <w:ind w:right="114"/>
              <w:jc w:val="center"/>
              <w:rPr>
                <w:rFonts w:asciiTheme="minorHAnsi" w:hAnsiTheme="minorHAnsi" w:cs="Arial"/>
                <w:bCs/>
                <w:iCs/>
                <w:lang w:val="en-ZA"/>
              </w:rPr>
            </w:pPr>
            <w:r w:rsidRPr="002E3577">
              <w:rPr>
                <w:rFonts w:asciiTheme="minorHAnsi" w:hAnsiTheme="minorHAnsi" w:cs="Arial"/>
                <w:bCs/>
                <w:iCs/>
                <w:lang w:val="en-ZA"/>
              </w:rPr>
              <w:t>CS00</w:t>
            </w:r>
            <w:r w:rsidR="002E3577" w:rsidRPr="002E3577">
              <w:rPr>
                <w:rFonts w:asciiTheme="minorHAnsi" w:hAnsiTheme="minorHAnsi" w:cs="Arial"/>
                <w:bCs/>
                <w:iCs/>
                <w:lang w:val="en-ZA"/>
              </w:rPr>
              <w:t>3</w:t>
            </w:r>
            <w:r w:rsidRPr="002E3577">
              <w:rPr>
                <w:rFonts w:asciiTheme="minorHAnsi" w:hAnsiTheme="minorHAnsi" w:cs="Arial"/>
                <w:bCs/>
                <w:iCs/>
                <w:lang w:val="en-ZA"/>
              </w:rPr>
              <w:t xml:space="preserve"> – ZAG000143</w:t>
            </w:r>
            <w:r w:rsidR="002E3577" w:rsidRPr="002E3577">
              <w:rPr>
                <w:rFonts w:asciiTheme="minorHAnsi" w:hAnsiTheme="minorHAnsi" w:cs="Arial"/>
                <w:bCs/>
                <w:iCs/>
                <w:lang w:val="en-ZA"/>
              </w:rPr>
              <w:t>892</w:t>
            </w:r>
          </w:p>
        </w:tc>
        <w:tc>
          <w:tcPr>
            <w:tcW w:w="2925" w:type="dxa"/>
          </w:tcPr>
          <w:p w14:paraId="5DDD7578" w14:textId="76050994" w:rsidR="005E0B3F" w:rsidRPr="00D24E62" w:rsidRDefault="005F14A8" w:rsidP="005F14A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Pr="00EF3292">
              <w:rPr>
                <w:rFonts w:asciiTheme="minorHAnsi" w:eastAsia="Times New Roman" w:hAnsiTheme="minorHAnsi"/>
                <w:lang w:val="en-ZA"/>
              </w:rPr>
              <w:t xml:space="preserve">    R </w:t>
            </w:r>
            <w:r w:rsidR="002E3577">
              <w:rPr>
                <w:rFonts w:asciiTheme="minorHAnsi" w:eastAsia="Times New Roman" w:hAnsiTheme="minorHAnsi"/>
                <w:lang w:val="en-ZA"/>
              </w:rPr>
              <w:t>70</w:t>
            </w:r>
            <w:r w:rsidRPr="00EF3292">
              <w:rPr>
                <w:rFonts w:asciiTheme="minorHAnsi" w:eastAsia="Times New Roman" w:hAnsiTheme="minorHAnsi"/>
                <w:lang w:val="en-ZA"/>
              </w:rPr>
              <w:t>0,000,000</w:t>
            </w:r>
          </w:p>
        </w:tc>
        <w:tc>
          <w:tcPr>
            <w:tcW w:w="399" w:type="dxa"/>
          </w:tcPr>
          <w:p w14:paraId="13F05AEE" w14:textId="77777777" w:rsidR="005E0B3F" w:rsidRPr="00D24E62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06DD2A3E" w14:textId="77777777" w:rsidR="004D1C97" w:rsidRPr="00D24E62" w:rsidRDefault="005F14A8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    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  <w:tr w:rsidR="005E0B3F" w:rsidRPr="00D24E62" w14:paraId="46535D66" w14:textId="77777777" w:rsidTr="00B0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71" w:type="dxa"/>
          </w:tcPr>
          <w:p w14:paraId="34C56FEF" w14:textId="77777777" w:rsidR="005E0B3F" w:rsidRPr="00E94EB5" w:rsidRDefault="005E0B3F" w:rsidP="00C364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15640276" w14:textId="77777777" w:rsidR="005E0B3F" w:rsidRPr="00E94EB5" w:rsidRDefault="005E0B3F" w:rsidP="00C364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38BF2C27" w14:textId="77777777" w:rsidR="005E0B3F" w:rsidRPr="00E94EB5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90DB25B" w14:textId="77777777" w:rsidR="005E0B3F" w:rsidRPr="00E94EB5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E77D19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</w:p>
          <w:p w14:paraId="3D800CE6" w14:textId="77777777" w:rsidR="004D1C97" w:rsidRPr="00E94EB5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14:paraId="747BA41A" w14:textId="77777777" w:rsidR="004D1C97" w:rsidRPr="00E94EB5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36496" w:rsidRPr="00D24E62" w14:paraId="0976A2B3" w14:textId="77777777" w:rsidTr="00C44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71" w:type="dxa"/>
          </w:tcPr>
          <w:p w14:paraId="0732F7E3" w14:textId="77777777" w:rsidR="00C36496" w:rsidRPr="00E94EB5" w:rsidRDefault="00C36496" w:rsidP="00C364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495C6D2C" w14:textId="77777777" w:rsidR="00C36496" w:rsidRPr="00E94EB5" w:rsidRDefault="00C36496" w:rsidP="00C364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9D5032D" w14:textId="77777777" w:rsidR="00C36496" w:rsidRPr="00E94EB5" w:rsidRDefault="00C36496" w:rsidP="00C36496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7BE7DF83" w14:textId="77777777" w:rsidR="00C36496" w:rsidRPr="00E94EB5" w:rsidRDefault="00C36496" w:rsidP="00C3649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36496" w:rsidRPr="003A5C94" w14:paraId="69A31EED" w14:textId="77777777" w:rsidTr="00195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71" w:type="dxa"/>
          </w:tcPr>
          <w:p w14:paraId="274C551E" w14:textId="77777777" w:rsidR="00C36496" w:rsidRPr="003A5C94" w:rsidRDefault="00C36496" w:rsidP="00C364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366A1A32" w14:textId="77777777" w:rsidR="00C36496" w:rsidRPr="003A5C94" w:rsidRDefault="00C36496" w:rsidP="00C364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1F7BAFC8" w14:textId="77777777" w:rsidR="00C36496" w:rsidRPr="003A5C94" w:rsidRDefault="00C36496" w:rsidP="00C36496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6713474C" w14:textId="77777777" w:rsidR="00C36496" w:rsidRPr="003A5C94" w:rsidRDefault="00C36496" w:rsidP="00C3649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36496" w:rsidRPr="003A5C94" w14:paraId="2C7FA37A" w14:textId="77777777" w:rsidTr="0041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71" w:type="dxa"/>
          </w:tcPr>
          <w:p w14:paraId="31E64EA7" w14:textId="77777777" w:rsidR="00C36496" w:rsidRPr="0041630A" w:rsidRDefault="00C36496" w:rsidP="00C36496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14:paraId="6B642D5D" w14:textId="77777777" w:rsidR="00C36496" w:rsidRPr="003A5C94" w:rsidRDefault="00C36496" w:rsidP="00C364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D2D3AAC" w14:textId="77777777" w:rsidR="00C36496" w:rsidRPr="003A5C94" w:rsidRDefault="00C36496" w:rsidP="00C36496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4B30DC48" w14:textId="77777777" w:rsidR="00C36496" w:rsidRPr="003A5C94" w:rsidRDefault="00C36496" w:rsidP="00C3649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37AF59AF" w14:textId="77777777"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5D106AA9" w14:textId="77777777"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59D8B84C" w14:textId="77777777" w:rsidR="00EF3292" w:rsidRPr="005C2D1D" w:rsidRDefault="00EF3292" w:rsidP="00EF329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C2D1D">
        <w:rPr>
          <w:rFonts w:asciiTheme="minorHAnsi" w:hAnsiTheme="minorHAnsi" w:cs="Arial"/>
          <w:lang w:val="en-ZA"/>
        </w:rPr>
        <w:t>Thapelo Magolego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   Absa Corporate &amp; Investment Banking Limited                 +27 11 895 7352</w:t>
      </w:r>
    </w:p>
    <w:p w14:paraId="6A2332D1" w14:textId="77777777" w:rsidR="00EF3292" w:rsidRPr="003A5C94" w:rsidRDefault="00EF3292" w:rsidP="00EF329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C2D1D">
        <w:rPr>
          <w:rFonts w:asciiTheme="minorHAnsi" w:hAnsiTheme="minorHAnsi" w:cs="Arial"/>
          <w:lang w:val="en-ZA"/>
        </w:rPr>
        <w:t>Corporate Actions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    JSE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</w:t>
      </w:r>
      <w:r w:rsidRPr="005C2D1D">
        <w:rPr>
          <w:rFonts w:asciiTheme="minorHAnsi" w:hAnsiTheme="minorHAnsi" w:cs="Arial"/>
          <w:lang w:val="en-ZA"/>
        </w:rPr>
        <w:tab/>
        <w:t xml:space="preserve">               +27 11 520 7000</w:t>
      </w:r>
    </w:p>
    <w:p w14:paraId="63617BC0" w14:textId="77777777" w:rsidR="00D14FA8" w:rsidRPr="003A5C94" w:rsidRDefault="00D14FA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14:paraId="2DD5704F" w14:textId="77777777" w:rsidR="00D14FA8" w:rsidRPr="003A5C94" w:rsidRDefault="00D14FA8" w:rsidP="00D14FA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70424E54" w14:textId="77777777" w:rsidR="0041630A" w:rsidRPr="003A5C94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AC3DF3B" w14:textId="77777777" w:rsidR="00BC2338" w:rsidRPr="003A5C94" w:rsidRDefault="00BC233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14:paraId="0757B7DF" w14:textId="77777777"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B35ACE5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6536A096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677F" w14:textId="77777777" w:rsidR="00A15A07" w:rsidRDefault="00A15A07">
      <w:r>
        <w:separator/>
      </w:r>
    </w:p>
  </w:endnote>
  <w:endnote w:type="continuationSeparator" w:id="0">
    <w:p w14:paraId="7CE0ECD2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7E9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0DD7604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1B053C5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2E7A021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8E06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25840ADE" w14:textId="77777777" w:rsidTr="002A3A0B">
      <w:tc>
        <w:tcPr>
          <w:tcW w:w="3953" w:type="dxa"/>
        </w:tcPr>
        <w:p w14:paraId="002C24CC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0BCB77DE" wp14:editId="17C238BF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388C4475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82B05A2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55A1B998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7AB2" w14:textId="77777777" w:rsidR="00A15A07" w:rsidRDefault="00A15A07">
      <w:r>
        <w:separator/>
      </w:r>
    </w:p>
  </w:footnote>
  <w:footnote w:type="continuationSeparator" w:id="0">
    <w:p w14:paraId="72B1CD64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6197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5F6B153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08EC" w14:textId="77777777" w:rsidR="007D6EAF" w:rsidRDefault="002E35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3451D36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1107BA9A" w14:textId="77777777" w:rsidR="007D6EAF" w:rsidRDefault="007D6EAF" w:rsidP="00EF6146">
                <w:pPr>
                  <w:jc w:val="right"/>
                </w:pPr>
              </w:p>
              <w:p w14:paraId="708E56CC" w14:textId="77777777" w:rsidR="007D6EAF" w:rsidRDefault="007D6EAF" w:rsidP="00EF6146">
                <w:pPr>
                  <w:jc w:val="right"/>
                </w:pPr>
              </w:p>
              <w:p w14:paraId="1FA4BA6F" w14:textId="77777777" w:rsidR="007D6EAF" w:rsidRDefault="007D6EAF" w:rsidP="00EF6146">
                <w:pPr>
                  <w:jc w:val="right"/>
                </w:pPr>
              </w:p>
              <w:p w14:paraId="0D910493" w14:textId="77777777" w:rsidR="007D6EAF" w:rsidRDefault="007D6EAF" w:rsidP="00EF6146">
                <w:pPr>
                  <w:jc w:val="right"/>
                </w:pPr>
              </w:p>
              <w:p w14:paraId="0F69437D" w14:textId="77777777" w:rsidR="007D6EAF" w:rsidRDefault="007D6EAF" w:rsidP="00EF6146">
                <w:pPr>
                  <w:jc w:val="right"/>
                </w:pPr>
              </w:p>
              <w:p w14:paraId="544EBBD8" w14:textId="77777777" w:rsidR="007D6EAF" w:rsidRDefault="007D6EAF" w:rsidP="00EF6146">
                <w:pPr>
                  <w:jc w:val="right"/>
                </w:pPr>
              </w:p>
              <w:p w14:paraId="6B893877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A7775F1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0A4815C2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DA9094" wp14:editId="2CE924A8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23F45673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6AE140D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E8162A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4B285E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FC78B3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535965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3D4CF0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9E8FB07" w14:textId="77777777">
      <w:trPr>
        <w:trHeight w:hRule="exact" w:val="2342"/>
        <w:jc w:val="right"/>
      </w:trPr>
      <w:tc>
        <w:tcPr>
          <w:tcW w:w="9752" w:type="dxa"/>
        </w:tcPr>
        <w:p w14:paraId="161760CB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422759CD" wp14:editId="7AACE955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F306A0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B51DBC1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B14A" w14:textId="77777777" w:rsidR="007D6EAF" w:rsidRDefault="002E35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680563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31AB86EC" w14:textId="77777777" w:rsidR="007D6EAF" w:rsidRDefault="007D6EAF" w:rsidP="00BD2E91">
                <w:pPr>
                  <w:jc w:val="right"/>
                </w:pPr>
              </w:p>
              <w:p w14:paraId="1C63C9B4" w14:textId="77777777" w:rsidR="007D6EAF" w:rsidRDefault="007D6EAF" w:rsidP="00BD2E91">
                <w:pPr>
                  <w:jc w:val="right"/>
                </w:pPr>
              </w:p>
              <w:p w14:paraId="3B3DBA2F" w14:textId="77777777" w:rsidR="007D6EAF" w:rsidRDefault="007D6EAF" w:rsidP="00BD2E91">
                <w:pPr>
                  <w:jc w:val="right"/>
                </w:pPr>
              </w:p>
              <w:p w14:paraId="4A1C74F7" w14:textId="77777777" w:rsidR="007D6EAF" w:rsidRDefault="007D6EAF" w:rsidP="00BD2E91">
                <w:pPr>
                  <w:jc w:val="right"/>
                </w:pPr>
              </w:p>
              <w:p w14:paraId="40C0040B" w14:textId="77777777" w:rsidR="007D6EAF" w:rsidRDefault="007D6EAF" w:rsidP="00BD2E91">
                <w:pPr>
                  <w:jc w:val="right"/>
                </w:pPr>
              </w:p>
              <w:p w14:paraId="2167EB72" w14:textId="77777777" w:rsidR="007D6EAF" w:rsidRDefault="007D6EAF" w:rsidP="00BD2E91">
                <w:pPr>
                  <w:jc w:val="right"/>
                </w:pPr>
              </w:p>
              <w:p w14:paraId="2AC038E6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3B31812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2B53AA2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72FFEED" wp14:editId="57537EEC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48AF4115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6A554A9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51C1DB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2AC9D3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31744F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EBE256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ADD78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6884006" w14:textId="77777777">
      <w:trPr>
        <w:trHeight w:hRule="exact" w:val="2342"/>
        <w:jc w:val="right"/>
      </w:trPr>
      <w:tc>
        <w:tcPr>
          <w:tcW w:w="9752" w:type="dxa"/>
        </w:tcPr>
        <w:p w14:paraId="4B333515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340CCE0B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4947BF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147965D0" wp14:editId="10439583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525CBB" w14:textId="77777777" w:rsidR="009455AC" w:rsidRDefault="009455AC"/>
  <w:p w14:paraId="2ABC2C74" w14:textId="77777777" w:rsidR="009455AC" w:rsidRDefault="009455AC"/>
  <w:p w14:paraId="100232AA" w14:textId="77777777" w:rsidR="009455AC" w:rsidRDefault="009455AC"/>
  <w:p w14:paraId="3F5E530A" w14:textId="77777777" w:rsidR="009455AC" w:rsidRDefault="009455AC"/>
  <w:p w14:paraId="20A471B7" w14:textId="77777777" w:rsidR="009455AC" w:rsidRDefault="009455AC"/>
  <w:p w14:paraId="5FAB2D1B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05F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6EDE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D5249"/>
    <w:rsid w:val="002E3577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2FF2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34843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14A8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6DC7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1D9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6D60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08A5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36496"/>
    <w:rsid w:val="00C40F09"/>
    <w:rsid w:val="00C44FAF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E4DF9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4E62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38C6"/>
    <w:rsid w:val="00D758EB"/>
    <w:rsid w:val="00D800C1"/>
    <w:rsid w:val="00D80BF0"/>
    <w:rsid w:val="00D81BF6"/>
    <w:rsid w:val="00D81DFA"/>
    <w:rsid w:val="00D855B5"/>
    <w:rsid w:val="00D86112"/>
    <w:rsid w:val="00D87264"/>
    <w:rsid w:val="00D9130B"/>
    <w:rsid w:val="00D92F61"/>
    <w:rsid w:val="00D933F7"/>
    <w:rsid w:val="00D94306"/>
    <w:rsid w:val="00D946DB"/>
    <w:rsid w:val="00D95D34"/>
    <w:rsid w:val="00D95E7D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77D19"/>
    <w:rsid w:val="00E90136"/>
    <w:rsid w:val="00E936A3"/>
    <w:rsid w:val="00E9453E"/>
    <w:rsid w:val="00E94E91"/>
    <w:rsid w:val="00E94EB5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3292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854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AB81E53"/>
  <w15:docId w15:val="{F0F835A8-6C7E-4CB0-8ED3-CF1C6D1F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CDDE37E-AB73-4057-A8B1-BD2861A682A8}"/>
</file>

<file path=customXml/itemProps2.xml><?xml version="1.0" encoding="utf-8"?>
<ds:datastoreItem xmlns:ds="http://schemas.openxmlformats.org/officeDocument/2006/customXml" ds:itemID="{31D1A6A4-9007-417B-8C56-170A46970F34}"/>
</file>

<file path=customXml/itemProps3.xml><?xml version="1.0" encoding="utf-8"?>
<ds:datastoreItem xmlns:ds="http://schemas.openxmlformats.org/officeDocument/2006/customXml" ds:itemID="{6382F144-DA69-475B-984D-FB01FA4D28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54</cp:revision>
  <cp:lastPrinted>2016-09-29T12:15:00Z</cp:lastPrinted>
  <dcterms:created xsi:type="dcterms:W3CDTF">2012-03-13T14:59:00Z</dcterms:created>
  <dcterms:modified xsi:type="dcterms:W3CDTF">2021-08-02T08:03:00Z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2021-08-02T08:01:01Z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62586ba8-9f29-45fb-a0f5-69809ae2b015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